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E1" w:rsidRPr="00290E4A" w:rsidRDefault="00E85D30" w:rsidP="005B1501">
      <w:pPr>
        <w:rPr>
          <w:sz w:val="24"/>
          <w:szCs w:val="24"/>
        </w:rPr>
      </w:pPr>
      <w:r>
        <w:rPr>
          <w:sz w:val="24"/>
          <w:szCs w:val="24"/>
        </w:rPr>
        <w:t>Answer to Ques 2</w:t>
      </w:r>
      <w:bookmarkStart w:id="0" w:name="_GoBack"/>
      <w:bookmarkEnd w:id="0"/>
      <w:r w:rsidR="00EB4102">
        <w:rPr>
          <w:sz w:val="24"/>
          <w:szCs w:val="24"/>
        </w:rPr>
        <w:t xml:space="preserve">: </w:t>
      </w:r>
      <w:r w:rsidR="00290E4A" w:rsidRPr="00290E4A">
        <w:rPr>
          <w:sz w:val="24"/>
          <w:szCs w:val="24"/>
        </w:rPr>
        <w:t>Recall that in</w:t>
      </w:r>
      <w:r w:rsidR="00776829" w:rsidRPr="00290E4A">
        <w:rPr>
          <w:sz w:val="24"/>
          <w:szCs w:val="24"/>
        </w:rPr>
        <w:t xml:space="preserve"> t</w:t>
      </w:r>
      <w:r w:rsidR="00290E4A" w:rsidRPr="00290E4A">
        <w:rPr>
          <w:sz w:val="24"/>
          <w:szCs w:val="24"/>
        </w:rPr>
        <w:t>he Simple Neural Networks notes, we had been asked to find the backwards propagation</w:t>
      </w:r>
      <w:r w:rsidR="00290E4A">
        <w:rPr>
          <w:sz w:val="24"/>
          <w:szCs w:val="24"/>
        </w:rPr>
        <w:t xml:space="preserve"> </w:t>
      </w:r>
      <w:r w:rsidR="00290E4A" w:rsidRPr="00290E4A">
        <w:rPr>
          <w:sz w:val="24"/>
          <w:szCs w:val="24"/>
        </w:rPr>
        <w:t xml:space="preserve">steps </w:t>
      </w:r>
      <w:r w:rsidR="00290E4A">
        <w:rPr>
          <w:sz w:val="24"/>
          <w:szCs w:val="24"/>
        </w:rPr>
        <w:t>for the pathway highlighted in the figure:</w:t>
      </w:r>
    </w:p>
    <w:p w:rsidR="009323E1" w:rsidRDefault="00E85D30" w:rsidP="005B15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25pt">
            <v:imagedata r:id="rId4" o:title="4453PracTestQues10help7"/>
          </v:shape>
        </w:pict>
      </w:r>
    </w:p>
    <w:p w:rsidR="009323E1" w:rsidRDefault="009323E1" w:rsidP="005B1501"/>
    <w:p w:rsidR="00290E4A" w:rsidRDefault="00290E4A" w:rsidP="005B1501"/>
    <w:p w:rsidR="00776829" w:rsidRDefault="00290E4A" w:rsidP="005B1501">
      <w:r>
        <w:t>Isolating that pat</w:t>
      </w:r>
      <w:r w:rsidR="008831F8">
        <w:t>hway, gave us the following slide</w:t>
      </w:r>
      <w:r>
        <w:t>:</w:t>
      </w:r>
    </w:p>
    <w:p w:rsidR="00776829" w:rsidRDefault="00E85D30" w:rsidP="005B1501">
      <w:r>
        <w:pict>
          <v:shape id="_x0000_i1026" type="#_x0000_t75" style="width:468pt;height:241.5pt">
            <v:imagedata r:id="rId5" o:title="4453pracTestQues10help5"/>
          </v:shape>
        </w:pict>
      </w:r>
    </w:p>
    <w:p w:rsidR="00776829" w:rsidRDefault="00776829" w:rsidP="005B1501"/>
    <w:p w:rsidR="00112403" w:rsidRDefault="00112403" w:rsidP="005B1501"/>
    <w:p w:rsidR="00776829" w:rsidRDefault="003A65D1" w:rsidP="005B1501">
      <w:r>
        <w:lastRenderedPageBreak/>
        <w:t>Then, f</w:t>
      </w:r>
      <w:r w:rsidR="00112403">
        <w:t>ocusing on</w:t>
      </w:r>
    </w:p>
    <w:p w:rsidR="00112403" w:rsidRDefault="00E85D30" w:rsidP="005B1501">
      <w:r>
        <w:pict>
          <v:shape id="_x0000_i1027" type="#_x0000_t75" style="width:466.5pt;height:59.25pt">
            <v:imagedata r:id="rId6" o:title="4453pracTestQues10help8"/>
          </v:shape>
        </w:pict>
      </w:r>
    </w:p>
    <w:p w:rsidR="00112403" w:rsidRDefault="00112403" w:rsidP="005B1501"/>
    <w:p w:rsidR="00112403" w:rsidRDefault="00112403" w:rsidP="005B1501"/>
    <w:p w:rsidR="00112403" w:rsidRDefault="005123C8" w:rsidP="005B1501">
      <w:r>
        <w:t xml:space="preserve">And paying attention to each of the red-arrows to obtain the dependencies, </w:t>
      </w:r>
    </w:p>
    <w:p w:rsidR="00776829" w:rsidRDefault="005123C8" w:rsidP="005B1501">
      <w:r>
        <w:t>w</w:t>
      </w:r>
      <w:r w:rsidR="00776829">
        <w:t xml:space="preserve">e saw there that </w:t>
      </w:r>
      <w:r w:rsidR="003A65D1">
        <w:t>(note that “a” and “out” are the same quantities)</w:t>
      </w:r>
      <w:r w:rsidR="00776829">
        <w:t>:</w:t>
      </w:r>
    </w:p>
    <w:p w:rsidR="00776829" w:rsidRDefault="00776829" w:rsidP="005B1501"/>
    <w:p w:rsidR="005B1501" w:rsidRPr="005B1501" w:rsidRDefault="005123C8" w:rsidP="005B1501">
      <w:r>
        <w:t xml:space="preserve">           </w:t>
      </w:r>
      <w:r w:rsidR="005B1501" w:rsidRPr="005B1501">
        <w:t xml:space="preserve">∂E/∂w1 = </w:t>
      </w:r>
      <w:r w:rsidR="005B1501" w:rsidRPr="005B1501">
        <w:rPr>
          <w:b/>
          <w:bCs/>
        </w:rPr>
        <w:t>∂E/∂out * ∂out/∂z * ∂z/∂a1 * ∂a1/∂z1 * ∂z1/∂w1</w:t>
      </w:r>
    </w:p>
    <w:p w:rsidR="00E63913" w:rsidRDefault="00E85D30"/>
    <w:p w:rsidR="005B1501" w:rsidRDefault="00776829">
      <w:r>
        <w:t>And</w:t>
      </w:r>
      <w:r w:rsidR="005123C8">
        <w:t>, similarly, we saw</w:t>
      </w:r>
      <w:r>
        <w:t xml:space="preserve"> that:</w:t>
      </w:r>
    </w:p>
    <w:p w:rsidR="00776829" w:rsidRDefault="00776829"/>
    <w:p w:rsidR="005B1501" w:rsidRDefault="005123C8">
      <w:r>
        <w:t xml:space="preserve">         </w:t>
      </w:r>
      <w:r w:rsidR="005B1501" w:rsidRPr="005B1501">
        <w:t xml:space="preserve">∂E/∂w7 = </w:t>
      </w:r>
      <w:r w:rsidR="005B1501" w:rsidRPr="005B1501">
        <w:rPr>
          <w:b/>
          <w:bCs/>
        </w:rPr>
        <w:t>∂E/∂out * ∂out/∂z * ∂z/∂w7</w:t>
      </w:r>
    </w:p>
    <w:p w:rsidR="00C95EBC" w:rsidRDefault="00C95EBC"/>
    <w:p w:rsidR="00776829" w:rsidRDefault="009A2E78">
      <w:r>
        <w:t>For our new problem</w:t>
      </w:r>
      <w:r w:rsidR="003A65D1">
        <w:t xml:space="preserve"> in the practice test</w:t>
      </w:r>
      <w:r>
        <w:t>, we are being asked to do</w:t>
      </w:r>
      <w:r w:rsidR="00E97441">
        <w:t xml:space="preserve"> the </w:t>
      </w:r>
      <w:r w:rsidR="000C4C55">
        <w:t xml:space="preserve">newly highlighted </w:t>
      </w:r>
      <w:r w:rsidR="00E97441">
        <w:t>pathway</w:t>
      </w:r>
      <w:r>
        <w:t>:</w:t>
      </w:r>
    </w:p>
    <w:p w:rsidR="00776829" w:rsidRDefault="00776829"/>
    <w:p w:rsidR="00776829" w:rsidRDefault="00E85D30">
      <w:r>
        <w:pict>
          <v:shape id="_x0000_i1028" type="#_x0000_t75" style="width:322.5pt;height:181.5pt">
            <v:imagedata r:id="rId7" o:title="4453pracTestQues10help9"/>
          </v:shape>
        </w:pict>
      </w:r>
    </w:p>
    <w:p w:rsidR="00E97441" w:rsidRDefault="00E97441" w:rsidP="00E97441"/>
    <w:p w:rsidR="00E97441" w:rsidRDefault="008E574D" w:rsidP="00E97441">
      <w:r>
        <w:t>So, we will need</w:t>
      </w:r>
      <w:r w:rsidR="00EB4102">
        <w:t xml:space="preserve"> to get</w:t>
      </w:r>
      <w:r w:rsidR="00E97441">
        <w:t>:</w:t>
      </w:r>
    </w:p>
    <w:p w:rsidR="00E97441" w:rsidRDefault="00E97441" w:rsidP="00E97441"/>
    <w:p w:rsidR="00E97441" w:rsidRDefault="008E574D" w:rsidP="00E97441">
      <w:r>
        <w:lastRenderedPageBreak/>
        <w:t xml:space="preserve">          ∂E/∂w9</w:t>
      </w:r>
      <w:r w:rsidR="00885166">
        <w:t xml:space="preserve"> </w:t>
      </w:r>
    </w:p>
    <w:p w:rsidR="00E97441" w:rsidRDefault="00E97441" w:rsidP="00E97441"/>
    <w:p w:rsidR="00E97441" w:rsidRDefault="006B2D02" w:rsidP="00E97441">
      <w:r>
        <w:t>a</w:t>
      </w:r>
      <w:r w:rsidR="008E574D">
        <w:t>nd, similarly, we need</w:t>
      </w:r>
      <w:r w:rsidR="00E97441">
        <w:t>:</w:t>
      </w:r>
    </w:p>
    <w:p w:rsidR="00E97441" w:rsidRDefault="00E97441" w:rsidP="00E97441"/>
    <w:p w:rsidR="005B1501" w:rsidRDefault="008E574D" w:rsidP="00E97441">
      <w:r>
        <w:t xml:space="preserve">         ∂E/∂w12</w:t>
      </w:r>
      <w:r w:rsidR="00885166">
        <w:t>.</w:t>
      </w:r>
    </w:p>
    <w:p w:rsidR="00E97441" w:rsidRDefault="00E97441"/>
    <w:p w:rsidR="00885166" w:rsidRDefault="00885166">
      <w:r>
        <w:t>Using the same approach as before, we get:</w:t>
      </w:r>
    </w:p>
    <w:p w:rsidR="00885166" w:rsidRDefault="00885166"/>
    <w:p w:rsidR="00E97441" w:rsidRDefault="00885166">
      <w:r>
        <w:t xml:space="preserve">       </w:t>
      </w:r>
      <w:r w:rsidRPr="00885166">
        <w:t>∂E/</w:t>
      </w:r>
      <w:r>
        <w:t>∂w9     =      ∂E/∂out * ∂out/∂z * ∂z/∂a3 * ∂a3/∂z3 * ∂z3/∂w9</w:t>
      </w:r>
    </w:p>
    <w:p w:rsidR="00885166" w:rsidRDefault="00885166"/>
    <w:p w:rsidR="00885166" w:rsidRDefault="000C4C55">
      <w:r>
        <w:t>and</w:t>
      </w:r>
    </w:p>
    <w:p w:rsidR="00885166" w:rsidRDefault="00885166"/>
    <w:p w:rsidR="00885166" w:rsidRDefault="00885166">
      <w:r>
        <w:t xml:space="preserve">      </w:t>
      </w:r>
      <w:r w:rsidRPr="00885166">
        <w:t xml:space="preserve">∂E/∂w12 </w:t>
      </w:r>
      <w:r w:rsidR="00D34BB0">
        <w:t xml:space="preserve">   </w:t>
      </w:r>
      <w:r w:rsidRPr="00885166">
        <w:t xml:space="preserve">= </w:t>
      </w:r>
      <w:r w:rsidR="00D34BB0">
        <w:t xml:space="preserve">   </w:t>
      </w:r>
      <w:r w:rsidR="000C4C55">
        <w:t>∂E/∂out * ∂out/∂z * ∂z/∂w12.</w:t>
      </w:r>
    </w:p>
    <w:p w:rsidR="000C4C55" w:rsidRDefault="000C4C55"/>
    <w:p w:rsidR="000C4C55" w:rsidRDefault="000C4C55">
      <w:r>
        <w:t>These last two equations are all that you need to write for the answer to this question.</w:t>
      </w:r>
    </w:p>
    <w:p w:rsidR="00885166" w:rsidRDefault="00885166"/>
    <w:p w:rsidR="00885166" w:rsidRDefault="00885166"/>
    <w:p w:rsidR="00885166" w:rsidRDefault="00885166"/>
    <w:sectPr w:rsidR="0088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3D"/>
    <w:rsid w:val="000C4C55"/>
    <w:rsid w:val="00112403"/>
    <w:rsid w:val="00290E4A"/>
    <w:rsid w:val="00354F44"/>
    <w:rsid w:val="003A65D1"/>
    <w:rsid w:val="004837DF"/>
    <w:rsid w:val="005123C8"/>
    <w:rsid w:val="005B1501"/>
    <w:rsid w:val="006B2D02"/>
    <w:rsid w:val="00776829"/>
    <w:rsid w:val="008831F8"/>
    <w:rsid w:val="00885166"/>
    <w:rsid w:val="008E574D"/>
    <w:rsid w:val="008F473D"/>
    <w:rsid w:val="009323E1"/>
    <w:rsid w:val="009A2E78"/>
    <w:rsid w:val="00C95EBC"/>
    <w:rsid w:val="00D34BB0"/>
    <w:rsid w:val="00E738EE"/>
    <w:rsid w:val="00E85D30"/>
    <w:rsid w:val="00E97441"/>
    <w:rsid w:val="00E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80DE6A"/>
  <w15:chartTrackingRefBased/>
  <w15:docId w15:val="{C965A382-1650-4234-867B-D68EEBD0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lobo</dc:creator>
  <cp:keywords/>
  <dc:description/>
  <cp:lastModifiedBy>niels lobo</cp:lastModifiedBy>
  <cp:revision>9</cp:revision>
  <dcterms:created xsi:type="dcterms:W3CDTF">2019-02-18T03:53:00Z</dcterms:created>
  <dcterms:modified xsi:type="dcterms:W3CDTF">2020-10-15T23:26:00Z</dcterms:modified>
</cp:coreProperties>
</file>